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89E" w:rsidRDefault="00BA73C8">
      <w:r>
        <w:t>TÀI NGUYÊN THIÊN NHIÊN VIỆT NAM</w:t>
      </w:r>
    </w:p>
    <w:p w:rsidR="00BA73C8" w:rsidRDefault="00BA73C8"/>
    <w:p w:rsidR="00BA73C8" w:rsidRDefault="00BA73C8">
      <w:r>
        <w:rPr>
          <w:noProof/>
        </w:rPr>
        <w:drawing>
          <wp:inline distT="0" distB="0" distL="0" distR="0" wp14:anchorId="3C9D0439" wp14:editId="75061E99">
            <wp:extent cx="5943600" cy="70497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4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3C8" w:rsidRDefault="00BA73C8"/>
    <w:p w:rsidR="00BA73C8" w:rsidRDefault="00BA73C8">
      <w:r>
        <w:rPr>
          <w:noProof/>
        </w:rPr>
        <w:lastRenderedPageBreak/>
        <w:drawing>
          <wp:inline distT="0" distB="0" distL="0" distR="0" wp14:anchorId="28DEF78B" wp14:editId="0B66318A">
            <wp:extent cx="5686425" cy="2619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A73C8" w:rsidRDefault="00BA73C8"/>
    <w:sectPr w:rsidR="00BA7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YaoTi">
    <w:altName w:val="方正姚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C8"/>
    <w:rsid w:val="001220AB"/>
    <w:rsid w:val="0032089E"/>
    <w:rsid w:val="005546AD"/>
    <w:rsid w:val="00656198"/>
    <w:rsid w:val="008902EB"/>
    <w:rsid w:val="00AE298D"/>
    <w:rsid w:val="00BA73C8"/>
    <w:rsid w:val="00D2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6E22D-C74C-4CA3-A282-48D8CE5A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6AD"/>
  </w:style>
  <w:style w:type="paragraph" w:styleId="Heading1">
    <w:name w:val="heading 1"/>
    <w:basedOn w:val="Normal"/>
    <w:next w:val="Normal"/>
    <w:link w:val="Heading1Char"/>
    <w:uiPriority w:val="9"/>
    <w:qFormat/>
    <w:rsid w:val="005546A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6A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6A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6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6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6A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6A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6A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6A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6AD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5546AD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546AD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6AD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6A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6AD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6A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6AD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6AD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5546AD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546A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46AD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6A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546AD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5546AD"/>
    <w:rPr>
      <w:b/>
      <w:bCs/>
    </w:rPr>
  </w:style>
  <w:style w:type="character" w:styleId="Emphasis">
    <w:name w:val="Emphasis"/>
    <w:basedOn w:val="DefaultParagraphFont"/>
    <w:uiPriority w:val="20"/>
    <w:qFormat/>
    <w:rsid w:val="005546AD"/>
    <w:rPr>
      <w:i/>
      <w:iCs/>
    </w:rPr>
  </w:style>
  <w:style w:type="paragraph" w:styleId="NoSpacing">
    <w:name w:val="No Spacing"/>
    <w:uiPriority w:val="1"/>
    <w:qFormat/>
    <w:rsid w:val="005546A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46A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46AD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546A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6A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6AD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546A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546AD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5546A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546AD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546A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5546A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c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2022-01-06T02:21:00Z</dcterms:created>
  <dcterms:modified xsi:type="dcterms:W3CDTF">2022-01-06T02:22:00Z</dcterms:modified>
</cp:coreProperties>
</file>